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12F03" w:rsidRDefault="00E9734A">
      <w:r>
        <w:t>Werk in Anzeige falsch:</w:t>
      </w:r>
    </w:p>
    <w:p w:rsidR="00E9734A" w:rsidRDefault="00E9734A"/>
    <w:p w:rsidR="00E9734A" w:rsidRDefault="00E9734A">
      <w:r>
        <w:rPr>
          <w:noProof/>
        </w:rPr>
        <w:drawing>
          <wp:inline distT="0" distB="0" distL="0" distR="0" wp14:anchorId="24DFA4E7" wp14:editId="626848C9">
            <wp:extent cx="5760720" cy="2581275"/>
            <wp:effectExtent l="0" t="0" r="0" b="952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81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734A" w:rsidRDefault="00E9734A"/>
    <w:p w:rsidR="00E9734A" w:rsidRDefault="00E9734A">
      <w:r>
        <w:rPr>
          <w:noProof/>
        </w:rPr>
        <w:drawing>
          <wp:inline distT="0" distB="0" distL="0" distR="0" wp14:anchorId="2873176B" wp14:editId="6CB21E88">
            <wp:extent cx="5760720" cy="2087245"/>
            <wp:effectExtent l="0" t="0" r="0" b="825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87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734A" w:rsidRDefault="00E9734A"/>
    <w:p w:rsidR="00E9734A" w:rsidRDefault="00E9734A">
      <w:r>
        <w:t xml:space="preserve">Fehlteil nur im Produktionswerk und FT_BGR fehlt. </w:t>
      </w:r>
    </w:p>
    <w:p w:rsidR="00E9734A" w:rsidRDefault="00E9734A">
      <w:r>
        <w:t>Was mache ich falsch, bzw. was soll das Ergebnis sein ?</w:t>
      </w:r>
    </w:p>
    <w:p w:rsidR="00E9734A" w:rsidRDefault="00E9734A">
      <w:r>
        <w:rPr>
          <w:noProof/>
        </w:rPr>
        <w:lastRenderedPageBreak/>
        <w:drawing>
          <wp:inline distT="0" distB="0" distL="0" distR="0" wp14:anchorId="1ED769D8" wp14:editId="395F1646">
            <wp:extent cx="5760720" cy="2469515"/>
            <wp:effectExtent l="0" t="0" r="0" b="698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69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9734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9734A" w:rsidRDefault="00E9734A" w:rsidP="00E9734A">
      <w:pPr>
        <w:spacing w:after="0" w:line="240" w:lineRule="auto"/>
      </w:pPr>
      <w:r>
        <w:separator/>
      </w:r>
    </w:p>
  </w:endnote>
  <w:endnote w:type="continuationSeparator" w:id="0">
    <w:p w:rsidR="00E9734A" w:rsidRDefault="00E9734A" w:rsidP="00E973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9734A" w:rsidRDefault="00E9734A" w:rsidP="00E9734A">
      <w:pPr>
        <w:spacing w:after="0" w:line="240" w:lineRule="auto"/>
      </w:pPr>
      <w:r>
        <w:separator/>
      </w:r>
    </w:p>
  </w:footnote>
  <w:footnote w:type="continuationSeparator" w:id="0">
    <w:p w:rsidR="00E9734A" w:rsidRDefault="00E9734A" w:rsidP="00E9734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9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734A"/>
    <w:rsid w:val="00C12F03"/>
    <w:rsid w:val="00E97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EEDA3A"/>
  <w15:chartTrackingRefBased/>
  <w15:docId w15:val="{956713BD-9817-468A-9B8E-CF617952F9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</Words>
  <Characters>121</Characters>
  <Application>Microsoft Office Word</Application>
  <DocSecurity>0</DocSecurity>
  <Lines>1</Lines>
  <Paragraphs>1</Paragraphs>
  <ScaleCrop>false</ScaleCrop>
  <Company>ifm group</Company>
  <LinksUpToDate>false</LinksUpToDate>
  <CharactersWithSpaces>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Lindig, Udo</dc:creator>
  <cp:keywords/>
  <dc:description/>
  <cp:lastModifiedBy>Lindig, Udo</cp:lastModifiedBy>
  <cp:revision>1</cp:revision>
  <dcterms:created xsi:type="dcterms:W3CDTF">2022-10-18T11:23:00Z</dcterms:created>
  <dcterms:modified xsi:type="dcterms:W3CDTF">2022-10-18T11:28:00Z</dcterms:modified>
</cp:coreProperties>
</file>