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r w:rsidR="007D3FF6" w:rsidRPr="007D3FF6">
        <w:rPr>
          <w:b/>
          <w:sz w:val="32"/>
          <w:szCs w:val="32"/>
          <w:u w:val="single"/>
          <w:lang w:val="de-DE"/>
        </w:rPr>
        <w:t xml:space="preserve">10601 - </w:t>
      </w:r>
      <w:proofErr w:type="spellStart"/>
      <w:r w:rsidR="007D3FF6" w:rsidRPr="007D3FF6">
        <w:rPr>
          <w:b/>
          <w:sz w:val="32"/>
          <w:szCs w:val="32"/>
          <w:u w:val="single"/>
          <w:lang w:val="de-DE"/>
        </w:rPr>
        <w:t>Ampel</w:t>
      </w:r>
      <w:proofErr w:type="spellEnd"/>
      <w:r w:rsidR="007D3FF6" w:rsidRPr="007D3FF6">
        <w:rPr>
          <w:b/>
          <w:sz w:val="32"/>
          <w:szCs w:val="32"/>
          <w:u w:val="single"/>
          <w:lang w:val="de-DE"/>
        </w:rPr>
        <w:t> </w:t>
      </w:r>
      <w:proofErr w:type="spellStart"/>
      <w:r w:rsidR="007D3FF6" w:rsidRPr="007D3FF6">
        <w:rPr>
          <w:b/>
          <w:sz w:val="32"/>
          <w:szCs w:val="32"/>
          <w:u w:val="single"/>
          <w:lang w:val="de-DE"/>
        </w:rPr>
        <w:t>für</w:t>
      </w:r>
      <w:proofErr w:type="spellEnd"/>
      <w:r w:rsidR="007D3FF6" w:rsidRPr="007D3FF6">
        <w:rPr>
          <w:b/>
          <w:sz w:val="32"/>
          <w:szCs w:val="32"/>
          <w:u w:val="single"/>
          <w:lang w:val="de-DE"/>
        </w:rPr>
        <w:t> </w:t>
      </w:r>
      <w:proofErr w:type="spellStart"/>
      <w:r w:rsidR="007D3FF6" w:rsidRPr="007D3FF6">
        <w:rPr>
          <w:b/>
          <w:sz w:val="32"/>
          <w:szCs w:val="32"/>
          <w:u w:val="single"/>
          <w:lang w:val="de-DE"/>
        </w:rPr>
        <w:t>Anwenderstatus</w:t>
      </w:r>
      <w:proofErr w:type="spellEnd"/>
      <w:r w:rsidR="007D3FF6" w:rsidRPr="007D3FF6">
        <w:rPr>
          <w:b/>
          <w:sz w:val="32"/>
          <w:szCs w:val="32"/>
          <w:u w:val="single"/>
          <w:lang w:val="de-DE"/>
        </w:rPr>
        <w:t> </w:t>
      </w:r>
      <w:proofErr w:type="spellStart"/>
      <w:r w:rsidR="007D3FF6" w:rsidRPr="007D3FF6">
        <w:rPr>
          <w:b/>
          <w:sz w:val="32"/>
          <w:szCs w:val="32"/>
          <w:u w:val="single"/>
          <w:lang w:val="de-DE"/>
        </w:rPr>
        <w:t>falsch</w:t>
      </w:r>
      <w:proofErr w:type="spellEnd"/>
      <w:r w:rsidR="007D3FF6" w:rsidRPr="007D3FF6">
        <w:rPr>
          <w:b/>
          <w:sz w:val="32"/>
          <w:szCs w:val="32"/>
          <w:u w:val="single"/>
          <w:lang w:val="de-DE"/>
        </w:rPr>
        <w:t> </w:t>
      </w:r>
      <w:proofErr w:type="spellStart"/>
      <w:r w:rsidR="007D3FF6" w:rsidRPr="007D3FF6">
        <w:rPr>
          <w:b/>
          <w:sz w:val="32"/>
          <w:szCs w:val="32"/>
          <w:u w:val="single"/>
          <w:lang w:val="de-DE"/>
        </w:rPr>
        <w:t>dargestellt</w:t>
      </w:r>
      <w:proofErr w:type="spellEnd"/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658B2" w:rsidRDefault="000E21D2" w:rsidP="00A760BC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5D4B8B">
        <w:rPr>
          <w:b/>
        </w:rPr>
        <w:tab/>
        <w:t xml:space="preserve">   </w:t>
      </w:r>
      <w:r w:rsidR="00A760BC">
        <w:rPr>
          <w:b/>
        </w:rPr>
        <w:t xml:space="preserve"> </w:t>
      </w:r>
      <w:r w:rsidRPr="00A05C76">
        <w:rPr>
          <w:b/>
        </w:rPr>
        <w:t xml:space="preserve"> </w:t>
      </w:r>
      <w:r w:rsidR="007D3FF6" w:rsidRPr="007D3FF6">
        <w:rPr>
          <w:b/>
        </w:rPr>
        <w:t>/GIB/CL_DCP_E_OPERATION</w:t>
      </w:r>
    </w:p>
    <w:p w:rsidR="005D4B8B" w:rsidRDefault="005D4B8B" w:rsidP="00A760B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="007D3FF6" w:rsidRPr="007D3FF6">
        <w:rPr>
          <w:b/>
        </w:rPr>
        <w:t xml:space="preserve">ADD_PLANT_STATUSES </w:t>
      </w:r>
      <w:r>
        <w:rPr>
          <w:b/>
        </w:rPr>
        <w:t>()</w:t>
      </w:r>
    </w:p>
    <w:p w:rsidR="007D3FF6" w:rsidRPr="00562B79" w:rsidRDefault="00C75A32" w:rsidP="007D3FF6">
      <w:pPr>
        <w:rPr>
          <w:b/>
          <w:i/>
          <w:sz w:val="14"/>
          <w:szCs w:val="14"/>
          <w:lang w:val="de-DE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add_plant_statuses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jsto_pre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jsto_pre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lf_status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dcp_zustand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lf_count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numc2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*#This step is not </w:t>
      </w:r>
      <w:proofErr w:type="spellStart"/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necersary</w:t>
      </w:r>
      <w:proofErr w:type="spellEnd"/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for </w:t>
      </w:r>
      <w:proofErr w:type="spellStart"/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plannedorders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cl_dcp_sart</w:t>
      </w:r>
      <w:proofErr w:type="spellEnd"/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gf_cmpstr_orders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objnr_vo_vor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objnr_vo_nach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*#HW10601 - Ampel für Anwenderstatus falsch dargestellt(MPL 26.06.2019)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DELETE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lt_objnr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objnr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INITIAL.</w:t>
      </w:r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SORT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lt_objnr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*##HW10601 - Ampel für Anwenderstatus falsch dargestellt(MPL 26.06.2019)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="00562B79" w:rsidRPr="00562B79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'STATUS_READ_MULTI'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only_active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562B79" w:rsidRPr="00562B79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objnr_tab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lt_objnr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*#HW10601 - Ampel für Anwenderstatus falsch dargestellt(MPL 26.06.2019)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97AC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   status      = </w:t>
      </w:r>
      <w:proofErr w:type="spellStart"/>
      <w:r w:rsidR="00562B79" w:rsidRPr="00597AC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cs_data-t_jest</w:t>
      </w:r>
      <w:proofErr w:type="spellEnd"/>
      <w:r w:rsidR="00562B79" w:rsidRPr="00597ACC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status      =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cs_data-t_jest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jsto_tab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</w:t>
      </w:r>
      <w:proofErr w:type="spellStart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cs_data-t_jsto</w:t>
      </w:r>
      <w:proofErr w:type="spellEnd"/>
      <w:r w:rsidR="00562B79" w:rsidRPr="00597ACC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*##HW10601 - Ampel für Anwenderstatus falsch dargestellt(MPL 26.06.2019)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proofErr w:type="spellEnd"/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mt_syssta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proofErr w:type="spellEnd"/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mt_usrsta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*#Plant-Dependent </w:t>
      </w:r>
      <w:proofErr w:type="spellStart"/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Systen</w:t>
      </w:r>
      <w:proofErr w:type="spellEnd"/>
      <w:r w:rsidR="00562B79" w:rsidRPr="00562B79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/Client Statuses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DO </w:t>
      </w:r>
      <w:r w:rsidR="00562B79" w:rsidRPr="00562B79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16 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TIMES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lf_count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 </w:t>
      </w:r>
      <w:r w:rsidR="00562B79" w:rsidRPr="00562B79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'S'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lf_count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lf_status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get_plant_status_icon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  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if_status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lf_status 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lf_status</w:t>
      </w:r>
      <w:proofErr w:type="spellEnd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cs_data</w:t>
      </w:r>
      <w:r w:rsidR="00562B79" w:rsidRPr="00562B79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e_info</w:t>
      </w:r>
      <w:proofErr w:type="spellEnd"/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ENDDO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562B79" w:rsidRPr="00562B79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="00562B79" w:rsidRPr="00562B79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="00562B79" w:rsidRPr="00562B79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5658B2" w:rsidRDefault="005658B2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B77B4D">
      <w:pPr>
        <w:rPr>
          <w:b/>
          <w:i/>
          <w:sz w:val="14"/>
          <w:szCs w:val="14"/>
          <w:lang w:val="de-DE"/>
        </w:rPr>
      </w:pPr>
    </w:p>
    <w:p w:rsidR="00597ACC" w:rsidRDefault="00597ACC" w:rsidP="00597ACC">
      <w:pPr>
        <w:rPr>
          <w:b/>
        </w:rPr>
      </w:pPr>
      <w:proofErr w:type="spellStart"/>
      <w:r w:rsidRPr="00A05C76">
        <w:rPr>
          <w:b/>
        </w:rPr>
        <w:lastRenderedPageBreak/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</w:t>
      </w:r>
      <w:r w:rsidRPr="00A05C76">
        <w:rPr>
          <w:b/>
        </w:rPr>
        <w:t xml:space="preserve"> </w:t>
      </w:r>
      <w:r w:rsidRPr="00597ACC">
        <w:rPr>
          <w:b/>
        </w:rPr>
        <w:t>/GIB/CL_DCP_STATUSES</w:t>
      </w:r>
    </w:p>
    <w:p w:rsidR="00597ACC" w:rsidRDefault="00597ACC" w:rsidP="00597ACC">
      <w:pPr>
        <w:rPr>
          <w:b/>
        </w:rPr>
      </w:pPr>
      <w:proofErr w:type="spellStart"/>
      <w:r>
        <w:rPr>
          <w:b/>
        </w:rPr>
        <w:t>Methode</w:t>
      </w:r>
      <w:proofErr w:type="spellEnd"/>
      <w:r>
        <w:rPr>
          <w:b/>
        </w:rPr>
        <w:t xml:space="preserve">: </w:t>
      </w:r>
      <w:r w:rsidRPr="00597ACC">
        <w:rPr>
          <w:b/>
        </w:rPr>
        <w:t xml:space="preserve">GET_PLANT_STATUS_ICON </w:t>
      </w:r>
      <w:r>
        <w:rPr>
          <w:b/>
        </w:rPr>
        <w:t>()</w:t>
      </w:r>
    </w:p>
    <w:p w:rsidR="00597ACC" w:rsidRDefault="00597ACC" w:rsidP="00597AC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597ACC" w:rsidRPr="00597ACC" w:rsidRDefault="00597ACC" w:rsidP="00597ACC">
      <w:pPr>
        <w:rPr>
          <w:b/>
          <w:i/>
          <w:sz w:val="14"/>
          <w:szCs w:val="14"/>
          <w:lang w:val="de-DE"/>
        </w:rPr>
      </w:pP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get_plant_status_icon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*#HW4627 - Icon Kopf-Status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wird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nicht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gefüllt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(SLI 02.02.2015)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*#HW8428 - Status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Ikone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(SLI 09.01.2018 16:17:51)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*#HW9618 - DCP Statusdarstellung Icon2 nicht gefüllt ( AME - 10.10.2018 )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*#HW8428 - Status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Ikone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(SLI 09.01.2018 16:17:51)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jest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jest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dcp_stati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dcp_stati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dcp_state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TABLE OF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dcp_state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tj02t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istat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lf_stsma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j_stsma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lf_qinfo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nav_quick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nav_iconid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ts_mapping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proofErr w:type="spellEnd"/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BOUND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cl_dcp_sart</w:t>
      </w:r>
      <w:proofErr w:type="spellEnd"/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gf_cmpstr_orders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Construct the mapping table between statuses and view fieldnames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gt_mapping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&lt;ls_mapping&gt;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zustand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if_status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CHECK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'KOPF'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kpfst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kpfst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'NACH'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objnr_vo_nach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nvvnr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nvvnr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'VOR'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objnr_vo_vor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vgvnr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vgvnr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objnr_vo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is_data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settings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abap_true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'USRSTATIC'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Userstatus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lt_usrsta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stat 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estat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 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597ACC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*#HW10601 - Ampel für Anwenderstatus falsch dargestellt(MPL 26.06.2019)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</w:t>
      </w:r>
      <w:r w:rsidRPr="00D60A2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"check the User Status Schema </w:t>
      </w:r>
      <w:proofErr w:type="spellStart"/>
      <w:r w:rsidRPr="00D60A2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befor</w:t>
      </w:r>
      <w:proofErr w:type="spellEnd"/>
      <w:r w:rsidRPr="00D60A2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continuing</w:t>
      </w:r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READ TABLE is_data-t_jsto TRANSPORTING NO FIELDS WITH KEY objnr = ls_jest-objnr</w:t>
      </w:r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                 stsma = ls_usrsta-stsma.</w:t>
      </w:r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</w:t>
      </w:r>
      <w:proofErr w:type="spellStart"/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CONTINUE.</w:t>
      </w:r>
      <w:r w:rsidRPr="00D60A2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bookmarkEnd w:id="0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*##HW10601 - Ampel für Anwenderstatus falsch dargestellt(MPL 26.06.2019)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"remember the status and status schema for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qinfo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lf_stsma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stsma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&lt;ls_mapping&gt;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estat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&lt;ls_mapping&gt;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icon2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icon2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ls_usrsta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estat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Systemstatus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lt_syssta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ls_jest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stat 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istat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inact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 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597ACC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&lt;ls_mapping&gt;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istat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&lt;ls_mapping&gt;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icon1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icon2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icon2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ls_syssta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istat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*#Icon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QuickInfo</w:t>
      </w:r>
      <w:proofErr w:type="spellEnd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will be the name of the Status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ls_mapping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fieldname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CS </w:t>
      </w:r>
      <w:r w:rsidRPr="00597ACC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'USRSTATIC'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"tj30t is fully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bufferd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txt30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lf_qinfo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tj30t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stsma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lf_stsma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spras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langu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"tj02t is fully </w:t>
      </w:r>
      <w:proofErr w:type="spellStart"/>
      <w:r w:rsidRPr="00597ACC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bufferd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SELECT SINGLE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txt30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lf_qinfo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FROM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tj02t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spras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langu</w:t>
      </w:r>
      <w:proofErr w:type="spellEnd"/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rf_result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/gib/cl_services</w:t>
      </w:r>
      <w:r w:rsidRPr="00597ACC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create_icon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if_iconid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lf_icon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</w:t>
      </w:r>
      <w:proofErr w:type="spellStart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if_text</w:t>
      </w:r>
      <w:proofErr w:type="spellEnd"/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space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  if_info  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lf_qinfo 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597ACC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597ACC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97ACC" w:rsidRPr="00597ACC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2B79"/>
    <w:rsid w:val="005658B2"/>
    <w:rsid w:val="00585A50"/>
    <w:rsid w:val="00597ACC"/>
    <w:rsid w:val="005D4B8B"/>
    <w:rsid w:val="005F4A42"/>
    <w:rsid w:val="006064DA"/>
    <w:rsid w:val="006D2791"/>
    <w:rsid w:val="006F166C"/>
    <w:rsid w:val="007756AF"/>
    <w:rsid w:val="007B00AF"/>
    <w:rsid w:val="007D3FF6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65A94"/>
    <w:rsid w:val="00A760BC"/>
    <w:rsid w:val="00AC0A66"/>
    <w:rsid w:val="00AE3112"/>
    <w:rsid w:val="00AF70DD"/>
    <w:rsid w:val="00B57E2C"/>
    <w:rsid w:val="00B6432D"/>
    <w:rsid w:val="00B77B4D"/>
    <w:rsid w:val="00BC2B32"/>
    <w:rsid w:val="00C265E4"/>
    <w:rsid w:val="00C728CA"/>
    <w:rsid w:val="00C75A32"/>
    <w:rsid w:val="00C76339"/>
    <w:rsid w:val="00CC4BD8"/>
    <w:rsid w:val="00D60A26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EAB06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F2BE66-D9AA-4A6F-B7FE-2F9E4FC3D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6412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Plesa, Mihai</cp:lastModifiedBy>
  <cp:revision>4</cp:revision>
  <dcterms:created xsi:type="dcterms:W3CDTF">2019-06-26T12:30:00Z</dcterms:created>
  <dcterms:modified xsi:type="dcterms:W3CDTF">2019-06-26T14:00:00Z</dcterms:modified>
</cp:coreProperties>
</file>