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174027">
        <w:rPr>
          <w:b/>
          <w:sz w:val="32"/>
          <w:szCs w:val="32"/>
          <w:u w:val="single"/>
          <w:lang w:val="de-DE"/>
        </w:rPr>
        <w:t>504</w:t>
      </w:r>
      <w:r w:rsidR="00704E89">
        <w:rPr>
          <w:b/>
          <w:sz w:val="32"/>
          <w:szCs w:val="32"/>
          <w:u w:val="single"/>
          <w:lang w:val="de-DE"/>
        </w:rPr>
        <w:t xml:space="preserve"> – </w:t>
      </w:r>
      <w:r w:rsidR="00174027">
        <w:rPr>
          <w:b/>
          <w:sz w:val="32"/>
          <w:szCs w:val="32"/>
          <w:u w:val="single"/>
          <w:lang w:val="de-DE"/>
        </w:rPr>
        <w:t>Endlos-Schleife beim öffnen von „Lieferungen vorbereiten und bearbeiten“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174027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5B3B04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174027" w:rsidRDefault="005B3B04" w:rsidP="00541336">
            <w:pPr>
              <w:rPr>
                <w:b/>
              </w:rPr>
            </w:pPr>
            <w:r w:rsidRPr="00174027">
              <w:rPr>
                <w:b/>
              </w:rPr>
              <w:t>/GIB/</w:t>
            </w:r>
            <w:r w:rsidR="00174027" w:rsidRPr="00174027">
              <w:rPr>
                <w:b/>
              </w:rPr>
              <w:t>CL_DCV_DELIVERY_PROPOSAL</w:t>
            </w:r>
          </w:p>
        </w:tc>
      </w:tr>
      <w:tr w:rsidR="009542D6" w:rsidRPr="00704E89" w:rsidTr="006E7C08">
        <w:trPr>
          <w:trHeight w:val="369"/>
        </w:trPr>
        <w:tc>
          <w:tcPr>
            <w:tcW w:w="2532" w:type="dxa"/>
            <w:vAlign w:val="center"/>
          </w:tcPr>
          <w:p w:rsidR="009542D6" w:rsidRDefault="005B3B04" w:rsidP="00541336">
            <w:pPr>
              <w:rPr>
                <w:b/>
              </w:rPr>
            </w:pPr>
            <w:r>
              <w:rPr>
                <w:b/>
              </w:rPr>
              <w:t>Method</w:t>
            </w:r>
            <w:r w:rsidR="009542D6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9542D6" w:rsidRDefault="00174027" w:rsidP="00541336">
            <w:pPr>
              <w:rPr>
                <w:b/>
              </w:rPr>
            </w:pPr>
            <w:r>
              <w:rPr>
                <w:b/>
              </w:rPr>
              <w:t>READ_ADD_DATA</w:t>
            </w:r>
          </w:p>
        </w:tc>
      </w:tr>
      <w:tr w:rsidR="00541336" w:rsidRPr="000D6CA7" w:rsidTr="00E31272">
        <w:trPr>
          <w:trHeight w:val="693"/>
        </w:trPr>
        <w:tc>
          <w:tcPr>
            <w:tcW w:w="10553" w:type="dxa"/>
            <w:gridSpan w:val="2"/>
          </w:tcPr>
          <w:p w:rsidR="001A6D05" w:rsidRPr="00174027" w:rsidRDefault="00174027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ls_mrp_data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mdps_t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&lt;ls_mdps&gt;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delnr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vbeln_va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delps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posnr_va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delet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etenr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lf_menge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&lt;ls_mdps&gt;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mng01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lf_vrkme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mr_sc_material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get_meins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7402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*##8248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mr_sc_material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unit_conversion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if_amount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lf_menge           </w:t>
            </w:r>
            <w:r w:rsidRPr="0017402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"8069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if_unit_from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lf_vrkme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if_unit_to  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mr_sc_material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get_meins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ef_amount   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lf_menge      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/gib/cx_dcv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lr_error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mr_msg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append_msg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lr_error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mr_msg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lifmg &lt;&gt; lf_menge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w287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lifmg lf_menge 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meins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lf_dummy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mr_msg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sy_set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74027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lifmg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lf_menge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mr_sc_material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unit_conversion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if_amount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lifmg          </w:t>
            </w:r>
            <w:r w:rsidRPr="0017402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"8069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if_unit_from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mr_sc_material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get_meins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if_unit_to  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mr_sc_material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get_purchase_order_unit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ef_amount   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menge      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/gib/cx_dcv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lr_error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mr_msg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append_msg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lr_error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mr_msg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lfdat &lt;&gt; lf_edatu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w288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lfdat lf_edatu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lf_dummy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mr_msg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sy_set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74027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ms_data</w:t>
            </w:r>
            <w:r w:rsidRPr="0017402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lfdat 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lf_edatu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7402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*#HW9504 - Endless Loop (SLI 07.08.2018 12:02:43)</w:t>
            </w:r>
            <w:r w:rsidRPr="0017402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"In the case, that the delivery date was changed, then</w:t>
            </w:r>
            <w:r w:rsidRPr="0017402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"we also have to change the calculator, to be sure that we don't get</w:t>
            </w:r>
            <w:r w:rsidRPr="0017402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17402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"into an endless loop.</w:t>
            </w:r>
            <w:r w:rsidRPr="0017402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mr_calc = /gib/cl_dcv_imv_calculator=&gt;factory( me ).</w:t>
            </w:r>
            <w:r w:rsidRPr="0017402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17402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*##HW9504 - Endless Loop (SLI 07.08.2018 12:02:43)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7402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7402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17402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E7C08" w:rsidRDefault="006E7C08" w:rsidP="0043335B">
      <w:pPr>
        <w:rPr>
          <w:b/>
          <w:sz w:val="32"/>
          <w:lang w:val="de-DE"/>
        </w:rPr>
      </w:pPr>
      <w:bookmarkStart w:id="0" w:name="_GoBack"/>
      <w:bookmarkEnd w:id="0"/>
    </w:p>
    <w:sectPr w:rsidR="006E7C0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44E9" w:rsidRDefault="00EE44E9" w:rsidP="006C522A">
      <w:pPr>
        <w:spacing w:after="0" w:line="240" w:lineRule="auto"/>
      </w:pPr>
      <w:r>
        <w:separator/>
      </w:r>
    </w:p>
  </w:endnote>
  <w:endnote w:type="continuationSeparator" w:id="0">
    <w:p w:rsidR="00EE44E9" w:rsidRDefault="00EE44E9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44E9" w:rsidRDefault="00EE44E9" w:rsidP="006C522A">
      <w:pPr>
        <w:spacing w:after="0" w:line="240" w:lineRule="auto"/>
      </w:pPr>
      <w:r>
        <w:separator/>
      </w:r>
    </w:p>
  </w:footnote>
  <w:footnote w:type="continuationSeparator" w:id="0">
    <w:p w:rsidR="00EE44E9" w:rsidRDefault="00EE44E9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74027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512D"/>
    <w:rsid w:val="004F68FD"/>
    <w:rsid w:val="00506B0E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35931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E44E9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FD6B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F5DBEC-86E8-4A50-AD4C-88194383E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6</cp:revision>
  <dcterms:created xsi:type="dcterms:W3CDTF">2018-07-25T12:53:00Z</dcterms:created>
  <dcterms:modified xsi:type="dcterms:W3CDTF">2018-08-07T10:14:00Z</dcterms:modified>
</cp:coreProperties>
</file>